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338" w:rsidRDefault="00233338" w:rsidP="00233338">
      <w:r>
        <w:t xml:space="preserve">Se cumple un año </w:t>
      </w:r>
    </w:p>
    <w:p w:rsidR="00233338" w:rsidRDefault="00233338" w:rsidP="00233338">
      <w:r>
        <w:t>Yo creí que duraba dos meses,</w:t>
      </w:r>
    </w:p>
    <w:p w:rsidR="00233338" w:rsidRDefault="00233338" w:rsidP="00233338">
      <w:proofErr w:type="spellStart"/>
      <w:r>
        <w:t>Dsp</w:t>
      </w:r>
      <w:proofErr w:type="spellEnd"/>
      <w:r>
        <w:t xml:space="preserve"> tres, </w:t>
      </w:r>
      <w:proofErr w:type="spellStart"/>
      <w:r>
        <w:t>dsp</w:t>
      </w:r>
      <w:proofErr w:type="spellEnd"/>
      <w:r>
        <w:t xml:space="preserve"> seis, y después ya no supe más</w:t>
      </w:r>
    </w:p>
    <w:p w:rsidR="00233338" w:rsidRDefault="00233338" w:rsidP="00233338">
      <w:r>
        <w:t xml:space="preserve">Qué es lo que no </w:t>
      </w:r>
      <w:proofErr w:type="gramStart"/>
      <w:r>
        <w:t>vi ?</w:t>
      </w:r>
      <w:proofErr w:type="gramEnd"/>
    </w:p>
    <w:p w:rsidR="00233338" w:rsidRDefault="00233338" w:rsidP="00233338">
      <w:r>
        <w:t>Me pasó un elefante por la habitación y yo estaba mirando para otro lado…</w:t>
      </w:r>
    </w:p>
    <w:p w:rsidR="00233338" w:rsidRDefault="00233338" w:rsidP="00233338"/>
    <w:p w:rsidR="00233338" w:rsidRDefault="00233338" w:rsidP="00233338">
      <w:r>
        <w:t xml:space="preserve">En qué se legitima </w:t>
      </w:r>
      <w:proofErr w:type="spellStart"/>
      <w:r>
        <w:t>Milei</w:t>
      </w:r>
      <w:proofErr w:type="spellEnd"/>
      <w:r>
        <w:t xml:space="preserve"> para hacer lo que </w:t>
      </w:r>
      <w:proofErr w:type="gramStart"/>
      <w:r>
        <w:t>hace ?</w:t>
      </w:r>
      <w:proofErr w:type="gramEnd"/>
    </w:p>
    <w:p w:rsidR="00233338" w:rsidRDefault="00233338" w:rsidP="00233338">
      <w:r>
        <w:t>Cuál es su fortaleza</w:t>
      </w:r>
      <w:proofErr w:type="gramStart"/>
      <w:r>
        <w:t>?</w:t>
      </w:r>
      <w:proofErr w:type="gramEnd"/>
    </w:p>
    <w:p w:rsidR="00233338" w:rsidRDefault="00233338" w:rsidP="00233338"/>
    <w:p w:rsidR="00233338" w:rsidRDefault="00233338" w:rsidP="00233338">
      <w:r>
        <w:t>Ajuste</w:t>
      </w:r>
    </w:p>
    <w:p w:rsidR="00233338" w:rsidRDefault="00233338" w:rsidP="00233338">
      <w:r>
        <w:t>Recortes</w:t>
      </w:r>
    </w:p>
    <w:p w:rsidR="00233338" w:rsidRDefault="00233338" w:rsidP="00233338">
      <w:r>
        <w:t>Jueces por decreto</w:t>
      </w:r>
    </w:p>
    <w:p w:rsidR="00233338" w:rsidRDefault="00233338" w:rsidP="00233338">
      <w:r>
        <w:t>Vetos</w:t>
      </w:r>
    </w:p>
    <w:p w:rsidR="00233338" w:rsidRDefault="00233338" w:rsidP="00233338">
      <w:r>
        <w:t>Reprime…</w:t>
      </w:r>
    </w:p>
    <w:p w:rsidR="00233338" w:rsidRDefault="00233338" w:rsidP="00233338">
      <w:r>
        <w:t>Miles de protest</w:t>
      </w:r>
      <w:r w:rsidR="001F3A1F">
        <w:t>a</w:t>
      </w:r>
      <w:r>
        <w:t>s fueron reprimidas al inicio del gobierno,</w:t>
      </w:r>
    </w:p>
    <w:p w:rsidR="00233338" w:rsidRDefault="00233338" w:rsidP="00233338"/>
    <w:p w:rsidR="00233338" w:rsidRDefault="00233338" w:rsidP="00233338">
      <w:r>
        <w:t>Gas lacrimógeno que quemaba la cara,</w:t>
      </w:r>
    </w:p>
    <w:p w:rsidR="00233338" w:rsidRDefault="00233338" w:rsidP="00233338"/>
    <w:p w:rsidR="00233338" w:rsidRDefault="00233338" w:rsidP="00233338">
      <w:proofErr w:type="gramStart"/>
      <w:r>
        <w:t>Contra Jubilados</w:t>
      </w:r>
      <w:proofErr w:type="gramEnd"/>
    </w:p>
    <w:p w:rsidR="00233338" w:rsidRDefault="00233338" w:rsidP="00233338">
      <w:proofErr w:type="gramStart"/>
      <w:r>
        <w:t>Contra universitarios</w:t>
      </w:r>
      <w:proofErr w:type="gramEnd"/>
    </w:p>
    <w:p w:rsidR="00233338" w:rsidRDefault="00233338" w:rsidP="00233338">
      <w:r>
        <w:t>Contra empleados estatales</w:t>
      </w:r>
    </w:p>
    <w:p w:rsidR="00233338" w:rsidRDefault="00233338" w:rsidP="00233338">
      <w:r>
        <w:t>Contra la AFIP… increíble… le cambió el nombre a la AFIP… era más factible que le cambiara el nombre al CCK que a la AFIP… pero lo hizo</w:t>
      </w:r>
    </w:p>
    <w:p w:rsidR="00233338" w:rsidRDefault="00233338" w:rsidP="00233338">
      <w:r>
        <w:t>Hasta se me metió con Maradona…</w:t>
      </w:r>
    </w:p>
    <w:p w:rsidR="00233338" w:rsidRDefault="00233338" w:rsidP="00233338"/>
    <w:p w:rsidR="00233338" w:rsidRDefault="00233338" w:rsidP="00233338">
      <w:r>
        <w:t>Cómo hace</w:t>
      </w:r>
      <w:proofErr w:type="gramStart"/>
      <w:r>
        <w:t>?</w:t>
      </w:r>
      <w:proofErr w:type="gramEnd"/>
    </w:p>
    <w:p w:rsidR="00233338" w:rsidRDefault="00233338" w:rsidP="00233338">
      <w:r>
        <w:t>Básicamente burlarse de todos los resortes institucionales.</w:t>
      </w:r>
    </w:p>
    <w:p w:rsidR="00233338" w:rsidRDefault="00233338" w:rsidP="00233338"/>
    <w:p w:rsidR="00233338" w:rsidRDefault="00233338" w:rsidP="00233338">
      <w:r>
        <w:lastRenderedPageBreak/>
        <w:t xml:space="preserve">1.- El malestar social en Democracia (con la Democracia no se come ni se cura ni se educa… y porque Democracia hoy es eso… porque en el 83 Democracia era que no te caguen a palos y </w:t>
      </w:r>
      <w:proofErr w:type="spellStart"/>
      <w:r>
        <w:t>y</w:t>
      </w:r>
      <w:proofErr w:type="spellEnd"/>
      <w:r>
        <w:t xml:space="preserve"> te metan en cana… porque así era todo el tiempo… y con naturalidad)</w:t>
      </w:r>
    </w:p>
    <w:p w:rsidR="00233338" w:rsidRDefault="00233338" w:rsidP="00233338"/>
    <w:p w:rsidR="00233338" w:rsidRDefault="00233338" w:rsidP="00233338">
      <w:r>
        <w:t xml:space="preserve">2.-  La fuerza trabajadora totalmente desarticulada y sin capacidad de representación </w:t>
      </w:r>
    </w:p>
    <w:p w:rsidR="00233338" w:rsidRDefault="00233338" w:rsidP="00233338"/>
    <w:p w:rsidR="00233338" w:rsidRDefault="00233338" w:rsidP="00233338">
      <w:r>
        <w:t xml:space="preserve">2 </w:t>
      </w:r>
      <w:proofErr w:type="gramStart"/>
      <w:r>
        <w:t>bis</w:t>
      </w:r>
      <w:proofErr w:type="gramEnd"/>
      <w:r>
        <w:t>: el cambio social de la estructura de trabajo y forma de generar valor</w:t>
      </w:r>
    </w:p>
    <w:p w:rsidR="00233338" w:rsidRDefault="00233338" w:rsidP="00233338"/>
    <w:p w:rsidR="00233338" w:rsidRDefault="00233338" w:rsidP="00233338">
      <w:r>
        <w:t xml:space="preserve">2 ter: la pérdida de la cultura del valor en la productividad y la falsa creencia de la </w:t>
      </w:r>
      <w:proofErr w:type="spellStart"/>
      <w:r>
        <w:t>financiarización</w:t>
      </w:r>
      <w:proofErr w:type="spellEnd"/>
      <w:r>
        <w:t xml:space="preserve">. El mundo como esquema </w:t>
      </w:r>
      <w:proofErr w:type="spellStart"/>
      <w:r>
        <w:t>Ponzi</w:t>
      </w:r>
      <w:proofErr w:type="spellEnd"/>
      <w:r>
        <w:t xml:space="preserve"> terminará mal, pero nadie lo sabe.</w:t>
      </w:r>
    </w:p>
    <w:p w:rsidR="00233338" w:rsidRDefault="00233338" w:rsidP="00233338"/>
    <w:p w:rsidR="00233338" w:rsidRDefault="00233338" w:rsidP="00233338">
      <w:r>
        <w:t>3.- Tercera generación de votantes que vive en Democracia y no hay recuerdo del pasado de los 70… la historia de los Judíos en el desierto)</w:t>
      </w:r>
    </w:p>
    <w:p w:rsidR="00233338" w:rsidRDefault="00233338" w:rsidP="00233338"/>
    <w:p w:rsidR="00233338" w:rsidRDefault="00233338" w:rsidP="00233338">
      <w:r>
        <w:t>4.- La fragmentación de redes</w:t>
      </w:r>
      <w:r w:rsidR="001F3A1F">
        <w:t>: cada uno mira el mundo a través de su pantallita y su DIOS-Algoritmo, que le aconseja qué hacer</w:t>
      </w:r>
    </w:p>
    <w:p w:rsidR="00233338" w:rsidRDefault="00233338" w:rsidP="00233338"/>
    <w:p w:rsidR="00233338" w:rsidRDefault="00233338" w:rsidP="00233338">
      <w:r>
        <w:t xml:space="preserve">5.- La crisis del liberalismo de buenos modales, del viejo comunismo (aún vigente esa idea… </w:t>
      </w:r>
      <w:proofErr w:type="spellStart"/>
      <w:r>
        <w:t>deberian</w:t>
      </w:r>
      <w:proofErr w:type="spellEnd"/>
      <w:r>
        <w:t xml:space="preserve"> renovarse el comunismo con nuevas consignas + redes sociales de solidaridad), del peronismo no disruptivo.</w:t>
      </w:r>
    </w:p>
    <w:p w:rsidR="00233338" w:rsidRDefault="00233338" w:rsidP="00233338"/>
    <w:p w:rsidR="008F3D60" w:rsidRDefault="00233338" w:rsidP="00233338">
      <w:r>
        <w:t>6.- El Destape de la derecha mundial vs la filosofía wok liberal políticamente correcta.</w:t>
      </w:r>
    </w:p>
    <w:p w:rsidR="00233338" w:rsidRDefault="00233338" w:rsidP="00233338">
      <w:r>
        <w:t xml:space="preserve">7.- Gobernadores con urgencias y necesidad de gobernar sus distritos en épocas de </w:t>
      </w:r>
      <w:r w:rsidR="001F3A1F">
        <w:t>sálvese</w:t>
      </w:r>
      <w:bookmarkStart w:id="0" w:name="_GoBack"/>
      <w:bookmarkEnd w:id="0"/>
      <w:r>
        <w:t xml:space="preserve"> quien pueda</w:t>
      </w:r>
    </w:p>
    <w:p w:rsidR="00233338" w:rsidRDefault="00233338" w:rsidP="00233338"/>
    <w:p w:rsidR="00233338" w:rsidRDefault="00233338" w:rsidP="00233338">
      <w:r>
        <w:t>8.- Derechos no universales que se transforman en privilegio = Casta</w:t>
      </w:r>
    </w:p>
    <w:p w:rsidR="00233338" w:rsidRDefault="00233338" w:rsidP="00233338"/>
    <w:p w:rsidR="00233338" w:rsidRDefault="00233338" w:rsidP="00233338">
      <w:r>
        <w:t>9.- Dispersión electoral por un SE que alienta esa postura</w:t>
      </w:r>
    </w:p>
    <w:p w:rsidR="00233338" w:rsidRDefault="00233338" w:rsidP="00233338"/>
    <w:p w:rsidR="00233338" w:rsidRDefault="00233338" w:rsidP="00233338">
      <w:r>
        <w:t>10.- Clases dominantes no dirigente altamente ideologizadas y no cohesionadas políticamente</w:t>
      </w:r>
    </w:p>
    <w:p w:rsidR="00233338" w:rsidRDefault="00233338" w:rsidP="00233338">
      <w:r>
        <w:t xml:space="preserve">11.- La ignorancia del electorado sobre lo que significa el ajuste </w:t>
      </w:r>
    </w:p>
    <w:p w:rsidR="00233338" w:rsidRDefault="00233338" w:rsidP="00233338"/>
    <w:p w:rsidR="00233338" w:rsidRDefault="00233338" w:rsidP="00233338">
      <w:r>
        <w:t>12.- Claramente: la sensación del control del mercado, del dólar y de la inflación, por más que eso no sea sólido o pueda ser solo una foto</w:t>
      </w:r>
    </w:p>
    <w:p w:rsidR="00233338" w:rsidRDefault="00233338" w:rsidP="00233338"/>
    <w:p w:rsidR="00233338" w:rsidRDefault="00233338" w:rsidP="00233338"/>
    <w:p w:rsidR="00233338" w:rsidRDefault="00233338" w:rsidP="00233338">
      <w:r>
        <w:t>Audio sobre las fotos:</w:t>
      </w:r>
    </w:p>
    <w:p w:rsidR="00233338" w:rsidRDefault="00233338" w:rsidP="00233338"/>
    <w:p w:rsidR="00233338" w:rsidRDefault="00233338" w:rsidP="00233338">
      <w:r>
        <w:t>La foto de 1995</w:t>
      </w:r>
    </w:p>
    <w:p w:rsidR="00233338" w:rsidRDefault="00233338" w:rsidP="00233338">
      <w:r>
        <w:t>La foto de 2010</w:t>
      </w:r>
    </w:p>
    <w:p w:rsidR="00233338" w:rsidRDefault="00233338" w:rsidP="00233338">
      <w:r>
        <w:t>La foto del 2017</w:t>
      </w:r>
    </w:p>
    <w:p w:rsidR="00233338" w:rsidRDefault="00233338" w:rsidP="00233338">
      <w:r>
        <w:t xml:space="preserve">Fotos de gobierno que acaban de ganar y se sienten en su </w:t>
      </w:r>
      <w:proofErr w:type="spellStart"/>
      <w:r>
        <w:t>climax</w:t>
      </w:r>
      <w:proofErr w:type="spellEnd"/>
    </w:p>
    <w:p w:rsidR="00233338" w:rsidRDefault="00233338" w:rsidP="00233338">
      <w:proofErr w:type="spellStart"/>
      <w:r>
        <w:t>Milei</w:t>
      </w:r>
      <w:proofErr w:type="spellEnd"/>
      <w:r>
        <w:t xml:space="preserve"> siente, </w:t>
      </w:r>
      <w:proofErr w:type="spellStart"/>
      <w:r>
        <w:t>dsp</w:t>
      </w:r>
      <w:proofErr w:type="spellEnd"/>
      <w:r>
        <w:t xml:space="preserve"> del RIGI sobre todo, que hubiese ganado las elecciones intermedias. Y así se comporta.</w:t>
      </w:r>
    </w:p>
    <w:p w:rsidR="00233338" w:rsidRDefault="00233338" w:rsidP="00233338">
      <w:r>
        <w:t xml:space="preserve">La euforia está dada tal vez por haber surfeado las primeras olas y pasados los nervios, </w:t>
      </w:r>
      <w:proofErr w:type="spellStart"/>
      <w:r>
        <w:t>ta</w:t>
      </w:r>
      <w:proofErr w:type="spellEnd"/>
      <w:r>
        <w:t xml:space="preserve"> está navegando.</w:t>
      </w:r>
    </w:p>
    <w:p w:rsidR="00233338" w:rsidRDefault="00233338" w:rsidP="00233338">
      <w:r>
        <w:t>La máquina va ajustando clavijas en todas las áreas, todo el tiempo. Pero ya arrancó y va a velocidad crucero. Con momentos de tensión, porque el mar no es calmo. Las olas de la política y la efervescencia económico-social no dan tregua.</w:t>
      </w:r>
    </w:p>
    <w:p w:rsidR="00233338" w:rsidRDefault="00233338" w:rsidP="00233338">
      <w:r>
        <w:t>Tal vez a esto se deba su comportamiento.</w:t>
      </w:r>
    </w:p>
    <w:p w:rsidR="00233338" w:rsidRDefault="00233338" w:rsidP="00233338"/>
    <w:p w:rsidR="00233338" w:rsidRDefault="00233338" w:rsidP="00233338">
      <w:r>
        <w:rPr>
          <w:noProof/>
          <w:lang w:eastAsia="es-AR"/>
        </w:rPr>
        <w:lastRenderedPageBreak/>
        <w:drawing>
          <wp:inline distT="0" distB="0" distL="0" distR="0" wp14:anchorId="68EECC21" wp14:editId="7BB6C0F7">
            <wp:extent cx="3514725" cy="582930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582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3338" w:rsidRDefault="00233338" w:rsidP="00233338"/>
    <w:p w:rsidR="00233338" w:rsidRDefault="00233338" w:rsidP="00233338">
      <w:r>
        <w:t xml:space="preserve">Esta es la foto de </w:t>
      </w:r>
      <w:proofErr w:type="spellStart"/>
      <w:r>
        <w:t>Alfonsin</w:t>
      </w:r>
      <w:proofErr w:type="spellEnd"/>
      <w:r>
        <w:t xml:space="preserve">, </w:t>
      </w:r>
      <w:proofErr w:type="spellStart"/>
      <w:r>
        <w:t>dsp</w:t>
      </w:r>
      <w:proofErr w:type="spellEnd"/>
      <w:r>
        <w:t xml:space="preserve"> de las elecciones de medio término.</w:t>
      </w:r>
    </w:p>
    <w:p w:rsidR="00233338" w:rsidRDefault="00233338" w:rsidP="00233338">
      <w:r>
        <w:t>Falsa sensación de fortaleza</w:t>
      </w:r>
    </w:p>
    <w:sectPr w:rsidR="002333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338"/>
    <w:rsid w:val="001F3A1F"/>
    <w:rsid w:val="00233338"/>
    <w:rsid w:val="008F3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333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33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333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33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483</Words>
  <Characters>2660</Characters>
  <Application>Microsoft Office Word</Application>
  <DocSecurity>0</DocSecurity>
  <Lines>22</Lines>
  <Paragraphs>6</Paragraphs>
  <ScaleCrop>false</ScaleCrop>
  <Company/>
  <LinksUpToDate>false</LinksUpToDate>
  <CharactersWithSpaces>3137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matriona</cp:lastModifiedBy>
  <cp:revision>2</cp:revision>
  <dcterms:created xsi:type="dcterms:W3CDTF">2024-12-02T23:16:00Z</dcterms:created>
  <dcterms:modified xsi:type="dcterms:W3CDTF">2024-12-04T17:00:00Z</dcterms:modified>
</cp:coreProperties>
</file>